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6C" w:rsidRDefault="0039376F" w:rsidP="0039376F">
      <w:hyperlink r:id="rId4" w:history="1">
        <w:r w:rsidRPr="00BF322F">
          <w:rPr>
            <w:rStyle w:val="Hipercze"/>
          </w:rPr>
          <w:t>https://youtu.be/_dDdM0iXpYs</w:t>
        </w:r>
      </w:hyperlink>
    </w:p>
    <w:p w:rsidR="0039376F" w:rsidRPr="0039376F" w:rsidRDefault="0039376F" w:rsidP="0039376F"/>
    <w:sectPr w:rsidR="0039376F" w:rsidRPr="0039376F" w:rsidSect="009F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576"/>
    <w:rsid w:val="0039376F"/>
    <w:rsid w:val="009F4C6C"/>
    <w:rsid w:val="00A92962"/>
    <w:rsid w:val="00D616A1"/>
    <w:rsid w:val="00ED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dDdM0iXpY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2019-11-25T19:08:00Z</dcterms:created>
  <dcterms:modified xsi:type="dcterms:W3CDTF">2019-11-25T19:08:00Z</dcterms:modified>
</cp:coreProperties>
</file>